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1" w:type="dxa"/>
        <w:tblInd w:w="108" w:type="dxa"/>
        <w:tblLook w:val="0000" w:firstRow="0" w:lastRow="0" w:firstColumn="0" w:lastColumn="0" w:noHBand="0" w:noVBand="0"/>
      </w:tblPr>
      <w:tblGrid>
        <w:gridCol w:w="9921"/>
      </w:tblGrid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021A69" w:rsidRDefault="00000081" w:rsidP="0002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="00AD646F"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770985">
              <w:rPr>
                <w:sz w:val="28"/>
                <w:szCs w:val="28"/>
              </w:rPr>
              <w:t>2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AD646F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E52442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</w:t>
            </w:r>
            <w:r w:rsidR="00E52442">
              <w:rPr>
                <w:sz w:val="28"/>
                <w:szCs w:val="28"/>
              </w:rPr>
              <w:t>4</w:t>
            </w:r>
            <w:r w:rsidRPr="00AD646F">
              <w:rPr>
                <w:sz w:val="28"/>
                <w:szCs w:val="28"/>
              </w:rPr>
              <w:t xml:space="preserve"> №____</w:t>
            </w:r>
          </w:p>
        </w:tc>
      </w:tr>
      <w:tr w:rsidR="00AD646F" w:rsidTr="007234CC">
        <w:trPr>
          <w:trHeight w:val="298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0258" w:rsidRPr="00AD646F" w:rsidRDefault="00BD0258" w:rsidP="00AD646F">
            <w:pPr>
              <w:jc w:val="center"/>
              <w:rPr>
                <w:sz w:val="28"/>
                <w:szCs w:val="28"/>
              </w:rPr>
            </w:pPr>
          </w:p>
        </w:tc>
      </w:tr>
      <w:tr w:rsidR="00E74092" w:rsidTr="00A600EB">
        <w:trPr>
          <w:trHeight w:val="156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E74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53582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« ПРИЛОЖЕНИЕ № </w:t>
            </w:r>
            <w:r w:rsidR="00E52442">
              <w:rPr>
                <w:sz w:val="28"/>
                <w:szCs w:val="28"/>
              </w:rPr>
              <w:t>5</w:t>
            </w:r>
          </w:p>
          <w:p w:rsidR="00E74092" w:rsidRDefault="00E74092" w:rsidP="00E740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бюджету города Рязани  на 201</w:t>
            </w:r>
            <w:r w:rsidR="00E524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  <w:p w:rsidR="00E74092" w:rsidRDefault="00E74092" w:rsidP="00E52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333395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и </w:t>
            </w:r>
            <w:r w:rsidR="00794F0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плановый период 201</w:t>
            </w:r>
            <w:r w:rsidR="00E5244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201</w:t>
            </w:r>
            <w:r w:rsidR="00E5244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Default="00E52442" w:rsidP="00C30C19">
            <w:pPr>
              <w:jc w:val="center"/>
              <w:rPr>
                <w:b/>
                <w:sz w:val="28"/>
                <w:szCs w:val="28"/>
              </w:rPr>
            </w:pPr>
          </w:p>
          <w:p w:rsidR="00E52442" w:rsidRPr="00F74149" w:rsidRDefault="00E52442" w:rsidP="00C30C19">
            <w:pPr>
              <w:jc w:val="center"/>
              <w:rPr>
                <w:b/>
                <w:sz w:val="28"/>
                <w:szCs w:val="28"/>
              </w:rPr>
            </w:pPr>
            <w:r w:rsidRPr="00F74149">
              <w:rPr>
                <w:b/>
                <w:sz w:val="28"/>
                <w:szCs w:val="28"/>
              </w:rPr>
              <w:t xml:space="preserve">Распределение  бюджетных ассигнований 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Pr="00F74149" w:rsidRDefault="00E52442" w:rsidP="00C30C19">
            <w:pPr>
              <w:jc w:val="center"/>
              <w:rPr>
                <w:b/>
                <w:sz w:val="28"/>
                <w:szCs w:val="28"/>
              </w:rPr>
            </w:pPr>
            <w:r w:rsidRPr="00F74149">
              <w:rPr>
                <w:b/>
                <w:sz w:val="28"/>
                <w:szCs w:val="28"/>
              </w:rPr>
              <w:t>по разделам, подразделам, целевым статьям, группам (группам и подгруппам) видов расходов классификации расходов бюджета на 2014 год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52442" w:rsidRPr="00F74149" w:rsidRDefault="00E52442" w:rsidP="00C30C19"/>
        </w:tc>
      </w:tr>
    </w:tbl>
    <w:p w:rsidR="00476717" w:rsidRDefault="00A305B2" w:rsidP="00A305B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8E6B45">
        <w:rPr>
          <w:i/>
          <w:sz w:val="28"/>
          <w:szCs w:val="28"/>
        </w:rPr>
        <w:t>тыс. рублей</w:t>
      </w:r>
    </w:p>
    <w:tbl>
      <w:tblPr>
        <w:tblW w:w="9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0"/>
        <w:gridCol w:w="825"/>
        <w:gridCol w:w="1200"/>
        <w:gridCol w:w="636"/>
        <w:gridCol w:w="1580"/>
      </w:tblGrid>
      <w:tr w:rsidR="00C05E6D" w:rsidRPr="00C05E6D" w:rsidTr="00D67920">
        <w:trPr>
          <w:trHeight w:val="986"/>
        </w:trPr>
        <w:tc>
          <w:tcPr>
            <w:tcW w:w="55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 </w:t>
            </w:r>
          </w:p>
          <w:p w:rsidR="00C05E6D" w:rsidRPr="00C05E6D" w:rsidRDefault="00C05E6D" w:rsidP="00C05E6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РзПр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 xml:space="preserve">ЦСР 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ind w:firstLineChars="100" w:firstLine="281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ВР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25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36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80" w:type="dxa"/>
            <w:shd w:val="clear" w:color="000000" w:fill="FFFFFF"/>
            <w:noWrap/>
            <w:vAlign w:val="bottom"/>
            <w:hideMark/>
          </w:tcPr>
          <w:p w:rsidR="00C05E6D" w:rsidRPr="00C05E6D" w:rsidRDefault="00C05E6D" w:rsidP="00C05E6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849999,9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319861,9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C05E6D" w:rsidRPr="00C05E6D" w:rsidRDefault="00C05E6D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213420,1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Обеспечение муниципального управления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197644,8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Учреждение по обеспечению хозяйственного обслуживания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101949,2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26778,0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26778,0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46801,9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25364,9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25364,9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18462,0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0130216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830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7756,0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C05E6D" w:rsidRPr="00C05E6D" w:rsidRDefault="00C05E6D" w:rsidP="00C05E6D">
            <w:pPr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2100000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88264,6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Обучение и повышение квалификации муниципальных служащих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682,0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0,0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0,0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682,0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682,0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C05E6D" w:rsidRPr="00C05E6D" w:rsidRDefault="00C05E6D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58881,1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1727,1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1727,1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42666,0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42666,0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C05E6D" w:rsidRPr="00C05E6D" w:rsidRDefault="00C05E6D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42666,0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Мероприятия в сфере безопасности населения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0190000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42666,0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42666,0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5609,0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0309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0190219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5609,0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C05E6D" w:rsidRPr="00C05E6D" w:rsidRDefault="00C05E6D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685339,6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C05E6D" w:rsidRPr="00C05E6D" w:rsidRDefault="00C05E6D" w:rsidP="00C05E6D">
            <w:pPr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Водное хозяйство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b/>
                <w:i/>
                <w:sz w:val="28"/>
                <w:szCs w:val="28"/>
              </w:rPr>
            </w:pPr>
            <w:r w:rsidRPr="00C05E6D">
              <w:rPr>
                <w:b/>
                <w:i/>
                <w:sz w:val="28"/>
                <w:szCs w:val="28"/>
              </w:rPr>
              <w:t>1250,0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C05E6D" w:rsidRPr="00C05E6D" w:rsidRDefault="00C05E6D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1250</w:t>
            </w:r>
            <w:r w:rsidR="00C05E6D" w:rsidRPr="00C05E6D">
              <w:rPr>
                <w:i/>
                <w:iCs/>
                <w:sz w:val="28"/>
                <w:szCs w:val="28"/>
              </w:rPr>
              <w:t>,0</w:t>
            </w:r>
          </w:p>
        </w:tc>
      </w:tr>
      <w:tr w:rsidR="00C05E6D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C05E6D" w:rsidRPr="00C05E6D" w:rsidRDefault="00C05E6D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lastRenderedPageBreak/>
              <w:t>Подпрограмма  "Охрана муниципальных водных объектов в городе Рязани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C05E6D" w:rsidRPr="00C05E6D" w:rsidRDefault="00C05E6D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C05E6D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125</w:t>
            </w:r>
            <w:r w:rsidR="00C05E6D" w:rsidRPr="00C05E6D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AE6C37" w:rsidRPr="00C05E6D" w:rsidTr="00593227">
        <w:trPr>
          <w:trHeight w:val="20"/>
        </w:trPr>
        <w:tc>
          <w:tcPr>
            <w:tcW w:w="5500" w:type="dxa"/>
            <w:shd w:val="clear" w:color="000000" w:fill="FFFFFF"/>
            <w:vAlign w:val="center"/>
          </w:tcPr>
          <w:p w:rsidR="00AE6C37" w:rsidRPr="006D5271" w:rsidRDefault="00AE6C37" w:rsidP="00DE0E06">
            <w:pPr>
              <w:rPr>
                <w:color w:val="000000"/>
                <w:sz w:val="28"/>
                <w:szCs w:val="28"/>
              </w:rPr>
            </w:pPr>
            <w:r w:rsidRPr="006D5271">
              <w:rPr>
                <w:color w:val="000000"/>
                <w:sz w:val="28"/>
                <w:szCs w:val="28"/>
              </w:rPr>
              <w:t xml:space="preserve">Реконструкция гидроузла на реке </w:t>
            </w:r>
            <w:proofErr w:type="spellStart"/>
            <w:r w:rsidRPr="006D5271">
              <w:rPr>
                <w:color w:val="000000"/>
                <w:sz w:val="28"/>
                <w:szCs w:val="28"/>
              </w:rPr>
              <w:t>Лыбедь</w:t>
            </w:r>
            <w:proofErr w:type="spellEnd"/>
            <w:r w:rsidRPr="006D5271">
              <w:rPr>
                <w:color w:val="000000"/>
                <w:sz w:val="28"/>
                <w:szCs w:val="28"/>
              </w:rPr>
              <w:t xml:space="preserve"> г. Рязань (ЦПКиО)</w:t>
            </w:r>
          </w:p>
        </w:tc>
        <w:tc>
          <w:tcPr>
            <w:tcW w:w="825" w:type="dxa"/>
            <w:shd w:val="clear" w:color="000000" w:fill="FFFFFF"/>
            <w:noWrap/>
            <w:vAlign w:val="center"/>
          </w:tcPr>
          <w:p w:rsidR="00AE6C37" w:rsidRPr="00AE6C37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AE6C37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</w:tcPr>
          <w:p w:rsidR="00AE6C37" w:rsidRPr="00AE6C37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AE6C37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1934059</w:t>
            </w:r>
          </w:p>
        </w:tc>
        <w:tc>
          <w:tcPr>
            <w:tcW w:w="636" w:type="dxa"/>
            <w:shd w:val="clear" w:color="000000" w:fill="FFFFFF"/>
            <w:noWrap/>
            <w:vAlign w:val="center"/>
          </w:tcPr>
          <w:p w:rsidR="00AE6C37" w:rsidRPr="00AE6C37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</w:p>
        </w:tc>
        <w:tc>
          <w:tcPr>
            <w:tcW w:w="1580" w:type="dxa"/>
            <w:shd w:val="clear" w:color="000000" w:fill="FFFFFF"/>
            <w:noWrap/>
            <w:vAlign w:val="center"/>
          </w:tcPr>
          <w:p w:rsidR="00AE6C37" w:rsidRPr="00AE6C37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200,0</w:t>
            </w:r>
          </w:p>
        </w:tc>
      </w:tr>
      <w:tr w:rsidR="00AE6C37" w:rsidRPr="00C05E6D" w:rsidTr="00593227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Default="00AE6C37" w:rsidP="00DE0E0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Default="00AE6C37" w:rsidP="00AE6C37">
            <w:pPr>
              <w:jc w:val="center"/>
            </w:pPr>
            <w:r w:rsidRPr="00B57072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1934059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200,0</w:t>
            </w:r>
          </w:p>
        </w:tc>
      </w:tr>
      <w:tr w:rsidR="00AE6C37" w:rsidRPr="00C05E6D" w:rsidTr="00593227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Default="00AE6C37" w:rsidP="00DE0E0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Default="00AE6C37" w:rsidP="00AE6C37">
            <w:pPr>
              <w:jc w:val="center"/>
            </w:pPr>
            <w:r w:rsidRPr="00B57072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1934059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AE6C37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ГП РО "Развитие водохозяйственного комплекса в 2014-2020 годах". Подпрограмма "Защита населения и объектов экономики от негативного воздействия вод"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1938241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1938241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0406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1938241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117856,7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50336,7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"Совершенствование организации дорожного движения в городе Рязани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29900,1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2782,0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2782,0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Информационно-навигационное обеспечение автомобильных маршрутов по транспортным коридорам "Север - Юг" и "Восток - Запад"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1845062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15171,0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1845062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15171,0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1845062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15171,0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ГП РО "Внедрение спутниковых навигационных технологий ГЛОНАСС и других результатов космической деятельности в интересах социально-</w:t>
            </w: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экономического развития Рязанской области в 2014-2015 годах"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1848590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11947,1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1848590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11947,1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0408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1848590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11947,1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552362,9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552362,9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 xml:space="preserve">Подпрограмма «Дорожное хозяйство города Рязани на 2014 - 2020 годы» 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536962,9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EBF1DE" w:fill="FFFFFF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Адаптация остановочных пунктов общественного транспорта и подходов к остановочным пунктам для обеспечения доступности маломобильных групп населения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1814055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1814055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1814055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ГП РО "Дорожное хозяйство на 2014 - 2022 годы".  Подпрограмма "Содержание и развитие автомобильных дорог"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1818651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254695,0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1818651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254695,0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1818651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254695,0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219904,9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133304,2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133304,2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46477,7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46477,7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 xml:space="preserve">Подпрограмма «Повышение безопасности дорожного движения в городе Рязани на </w:t>
            </w:r>
            <w:r w:rsidRPr="00C05E6D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2014 - 2020 годы» 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lastRenderedPageBreak/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1830000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15400,0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ГП РО "Повышение безопасности дорожного движения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1838460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1838460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1838460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1838460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1838460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0412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13870,0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0412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1800000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3765,0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0412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3765,0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3765,0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0412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1840000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3765,0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6B40BA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1133711,5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C05E6D">
              <w:rPr>
                <w:b/>
                <w:bCs/>
                <w:i/>
                <w:sz w:val="28"/>
                <w:szCs w:val="28"/>
              </w:rPr>
              <w:t>331030,1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45329,5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0150000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45329,5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Переселение граждан из аварийного жилищного фонда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38959,7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38959,7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0150602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38959,7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бюджета города Рязани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6369,8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Капитальные вложения в объекты недвижимого имущества государственной </w:t>
            </w: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6369,8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0159602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6369,8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1600000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66488,0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color w:val="000000"/>
                <w:sz w:val="28"/>
                <w:szCs w:val="28"/>
              </w:rPr>
            </w:pPr>
            <w:r w:rsidRPr="00C05E6D">
              <w:rPr>
                <w:i/>
                <w:color w:val="000000"/>
                <w:sz w:val="28"/>
                <w:szCs w:val="28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1610000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sz w:val="28"/>
                <w:szCs w:val="28"/>
              </w:rPr>
            </w:pPr>
            <w:r w:rsidRPr="00C05E6D">
              <w:rPr>
                <w:i/>
                <w:sz w:val="28"/>
                <w:szCs w:val="28"/>
              </w:rPr>
              <w:t>65488,0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Капитальный ремонт муниципальных жилых помещений в многоквартирных домах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580,0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580,0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580,0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Возмещение затрат по капитальному ремонту многоквартирных домов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11809,0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11809,0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1614049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11809,0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6B40BA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87436,5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2200000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6B40BA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21320,5</w:t>
            </w:r>
          </w:p>
        </w:tc>
      </w:tr>
      <w:tr w:rsidR="006B40BA" w:rsidRPr="00C05E6D" w:rsidTr="006B40BA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6B40BA" w:rsidRPr="00C05E6D" w:rsidRDefault="006B40BA" w:rsidP="00C05E6D">
            <w:pPr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2200000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6B40BA" w:rsidRPr="006B40BA" w:rsidRDefault="006B40BA" w:rsidP="006B40BA">
            <w:pPr>
              <w:jc w:val="right"/>
            </w:pPr>
            <w:r w:rsidRPr="006B40BA">
              <w:rPr>
                <w:iCs/>
                <w:sz w:val="28"/>
                <w:szCs w:val="28"/>
              </w:rPr>
              <w:t>21320,5</w:t>
            </w:r>
          </w:p>
        </w:tc>
      </w:tr>
      <w:tr w:rsidR="006B40BA" w:rsidRPr="00C05E6D" w:rsidTr="006B40BA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6B40BA" w:rsidRPr="00C05E6D" w:rsidRDefault="006B40BA" w:rsidP="00C05E6D">
            <w:pPr>
              <w:rPr>
                <w:iCs/>
                <w:color w:val="000000"/>
                <w:sz w:val="28"/>
                <w:szCs w:val="28"/>
              </w:rPr>
            </w:pPr>
            <w:r w:rsidRPr="00C05E6D">
              <w:rPr>
                <w:iCs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2200000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6B40BA" w:rsidRPr="00C05E6D" w:rsidRDefault="006B40BA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6B40BA" w:rsidRPr="006B40BA" w:rsidRDefault="006B40BA" w:rsidP="006B40BA">
            <w:pPr>
              <w:jc w:val="right"/>
            </w:pPr>
            <w:r w:rsidRPr="006B40BA">
              <w:rPr>
                <w:iCs/>
                <w:sz w:val="28"/>
                <w:szCs w:val="28"/>
              </w:rPr>
              <w:t>21320,5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Благоустройство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555954,1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541888,3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lastRenderedPageBreak/>
              <w:t>Подпрограмма «Благоустройство территории города Рязани на 2014 - 2020 годы»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476725,0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33345,0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33345,0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2043,0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460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2043,0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441337,0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1710000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441337,0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Подпрограмма «Благоустройство парков города Рязани на         2014 - 2020 годы»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1720000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65163,3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1720000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25563,3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0503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1720000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25563,3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159290,8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Непрограммные направления расходов бюджета города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63036,6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51842,6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51842,6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549,0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0110204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850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171,0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34091,0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8891,0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 xml:space="preserve">Формирование земельных участков под </w:t>
            </w:r>
            <w:r w:rsidRPr="00C05E6D">
              <w:rPr>
                <w:color w:val="000000"/>
                <w:sz w:val="28"/>
                <w:szCs w:val="28"/>
              </w:rPr>
              <w:lastRenderedPageBreak/>
              <w:t>многоквартирными домами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8121,0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8121,0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1614034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8121,0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>Подпрограмма «Развитие систем коммунальной инфраструктуры в городе Рязани» на 2014   год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1620000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25200,0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Разработка схемы водоснабжения и водоотведения города Рязани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1624041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7700,0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1624041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7700,0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1624041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7700,0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108,9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Обучение и повышение квалификации муниципальных служащих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0505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2104046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0600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11106,6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11006,6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i/>
                <w:iCs/>
                <w:color w:val="000000"/>
                <w:sz w:val="28"/>
                <w:szCs w:val="28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11006,6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1910000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8906,6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7700,0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bottom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6200,0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Cs/>
                <w:color w:val="000000"/>
                <w:sz w:val="28"/>
                <w:szCs w:val="28"/>
              </w:rPr>
            </w:pPr>
            <w:r w:rsidRPr="00C05E6D">
              <w:rPr>
                <w:iCs/>
                <w:color w:val="000000"/>
                <w:sz w:val="28"/>
                <w:szCs w:val="28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2100,0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 xml:space="preserve">Капитальные вложения в объекты недвижимого имущества государственной </w:t>
            </w: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(муниципальной) собственности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lastRenderedPageBreak/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400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0605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1930000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410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5057833,1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Дошкольное образование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2223044,3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2222803,6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"Развитие дошкольного образования в городе Рязани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2222803,6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698565,0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698565,0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617671,5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9118,9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9118,9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7747,3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1114002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1371,6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1118928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974757,2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1118928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974757,2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1118928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865038,5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1118928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109718,7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10859,8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10859,8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1119999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9830,9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2692093,5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2350357,3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1120000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2157838,4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171761,3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171761,3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159379,3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39797,9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39797,9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38528,1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950,2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950,2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1124008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950,2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proofErr w:type="gramStart"/>
            <w:r w:rsidRPr="00C05E6D">
              <w:rPr>
                <w:color w:val="000000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C05E6D">
              <w:rPr>
                <w:color w:val="000000"/>
                <w:sz w:val="28"/>
                <w:szCs w:val="28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1128901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1801326,5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1128901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1801326,5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1128901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1684429,6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11464,8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11464,8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1129999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10870,4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 Организация отдыха детей на 2014-2020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1160000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7297,7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6092,5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6092,5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4661,6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1169999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1430,9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164639,8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164152,5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149939,0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149939,0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1214020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127947,3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14213,5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14213,5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0702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12230,6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50500,2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lastRenderedPageBreak/>
              <w:t>Муниципальная программа "Развитие образования в городе Рязани" на 2014 - 2020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49262,8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"Организация отдыха детей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1160000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44003,4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44003,4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33209,8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33209,8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10793,6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10216,1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0707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1168915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577,5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92195,1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"Развитие образования в городе Рязани" на 2014 - 2020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52831,3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1170000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51546,5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12028,5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12028,5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1174015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12028,5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1400,0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1350,0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1350,0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C05E6D">
              <w:rPr>
                <w:iCs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lastRenderedPageBreak/>
              <w:t>0709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2110000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Cs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Cs/>
                <w:sz w:val="28"/>
                <w:szCs w:val="28"/>
              </w:rPr>
            </w:pPr>
            <w:r w:rsidRPr="00C05E6D">
              <w:rPr>
                <w:iCs/>
                <w:sz w:val="28"/>
                <w:szCs w:val="28"/>
              </w:rPr>
              <w:t>1350,0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1000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341527,2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115330,1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3000000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115330,1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3010000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115330,1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56412,0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56412,0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3018907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56412,0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4296,0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4296,0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3018908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310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4296,0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proofErr w:type="gramStart"/>
            <w:r w:rsidRPr="00C05E6D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C05E6D">
              <w:rPr>
                <w:color w:val="000000"/>
                <w:sz w:val="28"/>
                <w:szCs w:val="28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3398,0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bottom"/>
            <w:hideMark/>
          </w:tcPr>
          <w:p w:rsidR="00AE6C37" w:rsidRPr="00C05E6D" w:rsidRDefault="00AE6C37" w:rsidP="00C05E6D">
            <w:pPr>
              <w:rPr>
                <w:color w:val="000000"/>
                <w:sz w:val="28"/>
                <w:szCs w:val="28"/>
              </w:rPr>
            </w:pPr>
            <w:r w:rsidRPr="00C05E6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3398,0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auto" w:fill="auto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Социальные выплаты гражданам, кроме публичных</w:t>
            </w:r>
            <w:r w:rsidRPr="00C05E6D">
              <w:rPr>
                <w:sz w:val="28"/>
                <w:szCs w:val="28"/>
              </w:rPr>
              <w:br/>
              <w:t>нормативных социальных выплат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1004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3018919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320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3398,0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 w:rsidRPr="00C05E6D">
              <w:rPr>
                <w:b/>
                <w:bCs/>
                <w:sz w:val="28"/>
                <w:szCs w:val="28"/>
              </w:rPr>
              <w:t>34870,2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Физическая культура  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C05E6D">
              <w:rPr>
                <w:b/>
                <w:bCs/>
                <w:i/>
                <w:iCs/>
                <w:sz w:val="28"/>
                <w:szCs w:val="28"/>
              </w:rPr>
              <w:t>24779,2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17976,2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lastRenderedPageBreak/>
              <w:t>Подпрограмма "Развитие физической культуры и массового спорта  на 2014-2020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1210000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i/>
                <w:iCs/>
                <w:sz w:val="28"/>
                <w:szCs w:val="28"/>
              </w:rPr>
            </w:pPr>
            <w:r w:rsidRPr="00C05E6D">
              <w:rPr>
                <w:i/>
                <w:iCs/>
                <w:sz w:val="28"/>
                <w:szCs w:val="28"/>
              </w:rPr>
              <w:t>17976,2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8339,4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6145,0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1101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1216001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240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6145,0</w:t>
            </w:r>
          </w:p>
        </w:tc>
      </w:tr>
      <w:tr w:rsidR="00AE6C37" w:rsidRPr="00C05E6D" w:rsidTr="00C05E6D">
        <w:trPr>
          <w:trHeight w:val="20"/>
        </w:trPr>
        <w:tc>
          <w:tcPr>
            <w:tcW w:w="5500" w:type="dxa"/>
            <w:shd w:val="clear" w:color="000000" w:fill="FFFFFF"/>
            <w:vAlign w:val="center"/>
            <w:hideMark/>
          </w:tcPr>
          <w:p w:rsidR="00AE6C37" w:rsidRPr="00C05E6D" w:rsidRDefault="00AE6C37" w:rsidP="00C05E6D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ВСЕГО  РАСХОДОВ</w:t>
            </w:r>
          </w:p>
        </w:tc>
        <w:tc>
          <w:tcPr>
            <w:tcW w:w="825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center"/>
              <w:rPr>
                <w:sz w:val="28"/>
                <w:szCs w:val="28"/>
              </w:rPr>
            </w:pPr>
            <w:r w:rsidRPr="00C05E6D">
              <w:rPr>
                <w:sz w:val="28"/>
                <w:szCs w:val="28"/>
              </w:rPr>
              <w:t> 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AE6C37" w:rsidRPr="00C05E6D" w:rsidRDefault="00AE6C37" w:rsidP="00C05E6D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05E6D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580" w:type="dxa"/>
            <w:shd w:val="clear" w:color="000000" w:fill="FFFFFF"/>
            <w:noWrap/>
            <w:vAlign w:val="center"/>
            <w:hideMark/>
          </w:tcPr>
          <w:p w:rsidR="00AE6C37" w:rsidRPr="00C05E6D" w:rsidRDefault="0018705B" w:rsidP="00C05E6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8430711,7</w:t>
            </w:r>
          </w:p>
        </w:tc>
      </w:tr>
    </w:tbl>
    <w:p w:rsidR="00F245E1" w:rsidRPr="00096C2D" w:rsidRDefault="00096C2D" w:rsidP="000E78F8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</w:t>
      </w:r>
    </w:p>
    <w:sectPr w:rsidR="00F245E1" w:rsidRPr="00096C2D" w:rsidSect="00A84594">
      <w:footerReference w:type="even" r:id="rId7"/>
      <w:footerReference w:type="default" r:id="rId8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7B" w:rsidRDefault="001E067B">
      <w:r>
        <w:separator/>
      </w:r>
    </w:p>
  </w:endnote>
  <w:endnote w:type="continuationSeparator" w:id="0">
    <w:p w:rsidR="001E067B" w:rsidRDefault="001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153" w:rsidRDefault="00CB5153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B5153" w:rsidRDefault="00CB5153" w:rsidP="00A356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153" w:rsidRDefault="00CB5153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705B">
      <w:rPr>
        <w:rStyle w:val="a4"/>
        <w:noProof/>
      </w:rPr>
      <w:t>14</w:t>
    </w:r>
    <w:r>
      <w:rPr>
        <w:rStyle w:val="a4"/>
      </w:rPr>
      <w:fldChar w:fldCharType="end"/>
    </w:r>
  </w:p>
  <w:p w:rsidR="00CB5153" w:rsidRDefault="00CB5153" w:rsidP="00A356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7B" w:rsidRDefault="001E067B">
      <w:r>
        <w:separator/>
      </w:r>
    </w:p>
  </w:footnote>
  <w:footnote w:type="continuationSeparator" w:id="0">
    <w:p w:rsidR="001E067B" w:rsidRDefault="001E06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46F"/>
    <w:rsid w:val="00000081"/>
    <w:rsid w:val="00016298"/>
    <w:rsid w:val="0002028F"/>
    <w:rsid w:val="00021A69"/>
    <w:rsid w:val="000412A3"/>
    <w:rsid w:val="000623A1"/>
    <w:rsid w:val="00065E8D"/>
    <w:rsid w:val="00065FDC"/>
    <w:rsid w:val="00070DF0"/>
    <w:rsid w:val="000804BA"/>
    <w:rsid w:val="00080843"/>
    <w:rsid w:val="00083B2A"/>
    <w:rsid w:val="00096C2D"/>
    <w:rsid w:val="000C7C52"/>
    <w:rsid w:val="000E78F8"/>
    <w:rsid w:val="000F0051"/>
    <w:rsid w:val="000F1754"/>
    <w:rsid w:val="000F2362"/>
    <w:rsid w:val="00105862"/>
    <w:rsid w:val="001175CA"/>
    <w:rsid w:val="00124ECA"/>
    <w:rsid w:val="0013299E"/>
    <w:rsid w:val="00135E62"/>
    <w:rsid w:val="001413BF"/>
    <w:rsid w:val="001500E4"/>
    <w:rsid w:val="00183BE4"/>
    <w:rsid w:val="001849C5"/>
    <w:rsid w:val="00185B31"/>
    <w:rsid w:val="0018705B"/>
    <w:rsid w:val="00195AC1"/>
    <w:rsid w:val="001A3894"/>
    <w:rsid w:val="001B7F28"/>
    <w:rsid w:val="001D7C55"/>
    <w:rsid w:val="001E067B"/>
    <w:rsid w:val="001E1A47"/>
    <w:rsid w:val="001E64BD"/>
    <w:rsid w:val="001F278A"/>
    <w:rsid w:val="00205D3E"/>
    <w:rsid w:val="00214DA0"/>
    <w:rsid w:val="002156D5"/>
    <w:rsid w:val="00224E12"/>
    <w:rsid w:val="0024449E"/>
    <w:rsid w:val="00247A12"/>
    <w:rsid w:val="002549D3"/>
    <w:rsid w:val="00263548"/>
    <w:rsid w:val="002636F6"/>
    <w:rsid w:val="0029008C"/>
    <w:rsid w:val="00294C1E"/>
    <w:rsid w:val="002A3A26"/>
    <w:rsid w:val="002C10F8"/>
    <w:rsid w:val="002D0E71"/>
    <w:rsid w:val="002E397C"/>
    <w:rsid w:val="002E3B34"/>
    <w:rsid w:val="002E4A9C"/>
    <w:rsid w:val="002F0B2B"/>
    <w:rsid w:val="002F48B8"/>
    <w:rsid w:val="003032C8"/>
    <w:rsid w:val="00304882"/>
    <w:rsid w:val="00307054"/>
    <w:rsid w:val="0032524F"/>
    <w:rsid w:val="00330B7C"/>
    <w:rsid w:val="00333395"/>
    <w:rsid w:val="00346102"/>
    <w:rsid w:val="00350773"/>
    <w:rsid w:val="00350ABC"/>
    <w:rsid w:val="00351569"/>
    <w:rsid w:val="00394F63"/>
    <w:rsid w:val="003950F3"/>
    <w:rsid w:val="003A6D98"/>
    <w:rsid w:val="003B155E"/>
    <w:rsid w:val="003D2F94"/>
    <w:rsid w:val="003E0CE9"/>
    <w:rsid w:val="0040076E"/>
    <w:rsid w:val="0040696A"/>
    <w:rsid w:val="00414375"/>
    <w:rsid w:val="00455E8C"/>
    <w:rsid w:val="00457931"/>
    <w:rsid w:val="00476717"/>
    <w:rsid w:val="004913CA"/>
    <w:rsid w:val="004A0D16"/>
    <w:rsid w:val="004A31E4"/>
    <w:rsid w:val="004C0598"/>
    <w:rsid w:val="004C3ED6"/>
    <w:rsid w:val="004C588A"/>
    <w:rsid w:val="004D133F"/>
    <w:rsid w:val="004D26E2"/>
    <w:rsid w:val="004F65C2"/>
    <w:rsid w:val="00510312"/>
    <w:rsid w:val="00512248"/>
    <w:rsid w:val="00512D2B"/>
    <w:rsid w:val="005149A3"/>
    <w:rsid w:val="00524786"/>
    <w:rsid w:val="005266D5"/>
    <w:rsid w:val="00532ABA"/>
    <w:rsid w:val="00532B65"/>
    <w:rsid w:val="0055197F"/>
    <w:rsid w:val="00555CB9"/>
    <w:rsid w:val="00562EA5"/>
    <w:rsid w:val="005635ED"/>
    <w:rsid w:val="00587273"/>
    <w:rsid w:val="005963ED"/>
    <w:rsid w:val="005A544C"/>
    <w:rsid w:val="005B176E"/>
    <w:rsid w:val="005C45E9"/>
    <w:rsid w:val="005D4213"/>
    <w:rsid w:val="005D7FDA"/>
    <w:rsid w:val="005F7057"/>
    <w:rsid w:val="006028E3"/>
    <w:rsid w:val="006042A5"/>
    <w:rsid w:val="00607D68"/>
    <w:rsid w:val="00610486"/>
    <w:rsid w:val="006110D3"/>
    <w:rsid w:val="00625276"/>
    <w:rsid w:val="00630AFB"/>
    <w:rsid w:val="0063129C"/>
    <w:rsid w:val="00632507"/>
    <w:rsid w:val="0063429C"/>
    <w:rsid w:val="00642F9D"/>
    <w:rsid w:val="00661F76"/>
    <w:rsid w:val="0069760C"/>
    <w:rsid w:val="006B40BA"/>
    <w:rsid w:val="006C2657"/>
    <w:rsid w:val="006C29B9"/>
    <w:rsid w:val="006C4808"/>
    <w:rsid w:val="006D2616"/>
    <w:rsid w:val="0071538E"/>
    <w:rsid w:val="00715F88"/>
    <w:rsid w:val="007234CC"/>
    <w:rsid w:val="00725080"/>
    <w:rsid w:val="00725E1D"/>
    <w:rsid w:val="00746579"/>
    <w:rsid w:val="0075673A"/>
    <w:rsid w:val="00770985"/>
    <w:rsid w:val="0078521F"/>
    <w:rsid w:val="00794F06"/>
    <w:rsid w:val="007A7584"/>
    <w:rsid w:val="007B3457"/>
    <w:rsid w:val="007B48A6"/>
    <w:rsid w:val="007C0852"/>
    <w:rsid w:val="007D22E6"/>
    <w:rsid w:val="007D47F8"/>
    <w:rsid w:val="007F0E56"/>
    <w:rsid w:val="00803864"/>
    <w:rsid w:val="008101F7"/>
    <w:rsid w:val="00823D11"/>
    <w:rsid w:val="008240BF"/>
    <w:rsid w:val="00826F28"/>
    <w:rsid w:val="00841E85"/>
    <w:rsid w:val="00852F50"/>
    <w:rsid w:val="00876671"/>
    <w:rsid w:val="00893FFE"/>
    <w:rsid w:val="008943D6"/>
    <w:rsid w:val="008A0C1C"/>
    <w:rsid w:val="008C0568"/>
    <w:rsid w:val="008D54A1"/>
    <w:rsid w:val="008E0AD0"/>
    <w:rsid w:val="008E2C43"/>
    <w:rsid w:val="008E6B45"/>
    <w:rsid w:val="00916BF2"/>
    <w:rsid w:val="00930037"/>
    <w:rsid w:val="00934101"/>
    <w:rsid w:val="009344CD"/>
    <w:rsid w:val="009407EF"/>
    <w:rsid w:val="00940838"/>
    <w:rsid w:val="00952E00"/>
    <w:rsid w:val="0096674C"/>
    <w:rsid w:val="0099008E"/>
    <w:rsid w:val="0099356E"/>
    <w:rsid w:val="00995F21"/>
    <w:rsid w:val="009A2ED6"/>
    <w:rsid w:val="009A3005"/>
    <w:rsid w:val="009A75BB"/>
    <w:rsid w:val="009B7B90"/>
    <w:rsid w:val="009C29F6"/>
    <w:rsid w:val="009D5C4E"/>
    <w:rsid w:val="009E6900"/>
    <w:rsid w:val="009E78B3"/>
    <w:rsid w:val="009F33BE"/>
    <w:rsid w:val="009F680B"/>
    <w:rsid w:val="00A010DF"/>
    <w:rsid w:val="00A04E71"/>
    <w:rsid w:val="00A170B7"/>
    <w:rsid w:val="00A20500"/>
    <w:rsid w:val="00A21C81"/>
    <w:rsid w:val="00A23323"/>
    <w:rsid w:val="00A305B2"/>
    <w:rsid w:val="00A3562F"/>
    <w:rsid w:val="00A600EB"/>
    <w:rsid w:val="00A66C35"/>
    <w:rsid w:val="00A84594"/>
    <w:rsid w:val="00A84E3D"/>
    <w:rsid w:val="00A85DD7"/>
    <w:rsid w:val="00AB0E52"/>
    <w:rsid w:val="00AB21B6"/>
    <w:rsid w:val="00AD3771"/>
    <w:rsid w:val="00AD646F"/>
    <w:rsid w:val="00AE340E"/>
    <w:rsid w:val="00AE6C37"/>
    <w:rsid w:val="00AF63D0"/>
    <w:rsid w:val="00AF68B4"/>
    <w:rsid w:val="00AF784A"/>
    <w:rsid w:val="00B03E9B"/>
    <w:rsid w:val="00B06E6D"/>
    <w:rsid w:val="00B16561"/>
    <w:rsid w:val="00B219A5"/>
    <w:rsid w:val="00B42D4F"/>
    <w:rsid w:val="00B457D4"/>
    <w:rsid w:val="00B53582"/>
    <w:rsid w:val="00B60D0B"/>
    <w:rsid w:val="00B70B00"/>
    <w:rsid w:val="00B81FF0"/>
    <w:rsid w:val="00B96B67"/>
    <w:rsid w:val="00BA0D9E"/>
    <w:rsid w:val="00BA3483"/>
    <w:rsid w:val="00BB4C02"/>
    <w:rsid w:val="00BC6213"/>
    <w:rsid w:val="00BC6D21"/>
    <w:rsid w:val="00BD0258"/>
    <w:rsid w:val="00BE3137"/>
    <w:rsid w:val="00BE7025"/>
    <w:rsid w:val="00C05E6D"/>
    <w:rsid w:val="00C13DED"/>
    <w:rsid w:val="00C30664"/>
    <w:rsid w:val="00C30C19"/>
    <w:rsid w:val="00C33619"/>
    <w:rsid w:val="00C346EB"/>
    <w:rsid w:val="00C36DC1"/>
    <w:rsid w:val="00C37DAE"/>
    <w:rsid w:val="00C45140"/>
    <w:rsid w:val="00C4548C"/>
    <w:rsid w:val="00C53BEF"/>
    <w:rsid w:val="00C7092A"/>
    <w:rsid w:val="00C75DD2"/>
    <w:rsid w:val="00CA25D3"/>
    <w:rsid w:val="00CB5153"/>
    <w:rsid w:val="00CB6BEC"/>
    <w:rsid w:val="00CB78A4"/>
    <w:rsid w:val="00CD20A3"/>
    <w:rsid w:val="00CD7B5D"/>
    <w:rsid w:val="00CE4BF0"/>
    <w:rsid w:val="00CF2FE4"/>
    <w:rsid w:val="00D01B08"/>
    <w:rsid w:val="00D053DC"/>
    <w:rsid w:val="00D060D0"/>
    <w:rsid w:val="00D173E0"/>
    <w:rsid w:val="00D246F7"/>
    <w:rsid w:val="00D439DE"/>
    <w:rsid w:val="00D60DE9"/>
    <w:rsid w:val="00D61F95"/>
    <w:rsid w:val="00D66482"/>
    <w:rsid w:val="00D76FD4"/>
    <w:rsid w:val="00D83205"/>
    <w:rsid w:val="00D86F5F"/>
    <w:rsid w:val="00DA53AE"/>
    <w:rsid w:val="00DB36DC"/>
    <w:rsid w:val="00DB43B1"/>
    <w:rsid w:val="00DD530B"/>
    <w:rsid w:val="00DE3CE8"/>
    <w:rsid w:val="00DE5B56"/>
    <w:rsid w:val="00DE7C78"/>
    <w:rsid w:val="00E04E4D"/>
    <w:rsid w:val="00E06023"/>
    <w:rsid w:val="00E13877"/>
    <w:rsid w:val="00E15F8D"/>
    <w:rsid w:val="00E164AE"/>
    <w:rsid w:val="00E40717"/>
    <w:rsid w:val="00E514E8"/>
    <w:rsid w:val="00E52442"/>
    <w:rsid w:val="00E544A2"/>
    <w:rsid w:val="00E547D8"/>
    <w:rsid w:val="00E74092"/>
    <w:rsid w:val="00E91DA7"/>
    <w:rsid w:val="00E9433B"/>
    <w:rsid w:val="00E97934"/>
    <w:rsid w:val="00EB0453"/>
    <w:rsid w:val="00EC5198"/>
    <w:rsid w:val="00ED36EF"/>
    <w:rsid w:val="00EE76AA"/>
    <w:rsid w:val="00EF24F6"/>
    <w:rsid w:val="00EF2CA2"/>
    <w:rsid w:val="00EF58F3"/>
    <w:rsid w:val="00F065A0"/>
    <w:rsid w:val="00F245E1"/>
    <w:rsid w:val="00F30E40"/>
    <w:rsid w:val="00F40544"/>
    <w:rsid w:val="00F53030"/>
    <w:rsid w:val="00F543AD"/>
    <w:rsid w:val="00F545DB"/>
    <w:rsid w:val="00F84AA4"/>
    <w:rsid w:val="00F8662F"/>
    <w:rsid w:val="00F93AD7"/>
    <w:rsid w:val="00FC5EB3"/>
    <w:rsid w:val="00FD4EB0"/>
    <w:rsid w:val="00FD6911"/>
    <w:rsid w:val="00FF377C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56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3562F"/>
  </w:style>
  <w:style w:type="paragraph" w:styleId="a5">
    <w:name w:val="Balloon Text"/>
    <w:basedOn w:val="a"/>
    <w:semiHidden/>
    <w:rsid w:val="000000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06E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06E6D"/>
    <w:rPr>
      <w:sz w:val="24"/>
      <w:szCs w:val="24"/>
    </w:rPr>
  </w:style>
  <w:style w:type="character" w:styleId="a8">
    <w:name w:val="Hyperlink"/>
    <w:uiPriority w:val="99"/>
    <w:unhideWhenUsed/>
    <w:rsid w:val="006D2616"/>
    <w:rPr>
      <w:color w:val="0000FF"/>
      <w:u w:val="single"/>
    </w:rPr>
  </w:style>
  <w:style w:type="character" w:styleId="a9">
    <w:name w:val="FollowedHyperlink"/>
    <w:uiPriority w:val="99"/>
    <w:unhideWhenUsed/>
    <w:rsid w:val="006D2616"/>
    <w:rPr>
      <w:color w:val="800080"/>
      <w:u w:val="single"/>
    </w:rPr>
  </w:style>
  <w:style w:type="paragraph" w:customStyle="1" w:styleId="font5">
    <w:name w:val="font5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7">
    <w:name w:val="xl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8">
    <w:name w:val="xl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0">
    <w:name w:val="xl70"/>
    <w:basedOn w:val="a"/>
    <w:rsid w:val="00F30E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4">
    <w:name w:val="xl74"/>
    <w:basedOn w:val="a"/>
    <w:rsid w:val="00F30E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5">
    <w:name w:val="xl75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6">
    <w:name w:val="xl7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7">
    <w:name w:val="xl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78">
    <w:name w:val="xl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1">
    <w:name w:val="xl8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2">
    <w:name w:val="xl8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3">
    <w:name w:val="xl8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84">
    <w:name w:val="xl8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5">
    <w:name w:val="xl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87">
    <w:name w:val="xl8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9">
    <w:name w:val="xl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7">
    <w:name w:val="xl9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4">
    <w:name w:val="xl1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5">
    <w:name w:val="xl11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6">
    <w:name w:val="xl11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7">
    <w:name w:val="xl1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8">
    <w:name w:val="xl118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9">
    <w:name w:val="xl11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20">
    <w:name w:val="xl12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1">
    <w:name w:val="xl1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2">
    <w:name w:val="xl122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3">
    <w:name w:val="xl123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6">
    <w:name w:val="xl126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7">
    <w:name w:val="xl1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8">
    <w:name w:val="xl128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29">
    <w:name w:val="xl129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0">
    <w:name w:val="xl13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1">
    <w:name w:val="xl131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3">
    <w:name w:val="xl13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4">
    <w:name w:val="xl134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6">
    <w:name w:val="xl13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7">
    <w:name w:val="xl13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38">
    <w:name w:val="xl13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1">
    <w:name w:val="xl14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42">
    <w:name w:val="xl14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4">
    <w:name w:val="xl1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5">
    <w:name w:val="xl14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6">
    <w:name w:val="xl14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50">
    <w:name w:val="xl15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1">
    <w:name w:val="xl15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2">
    <w:name w:val="xl1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3">
    <w:name w:val="xl15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4">
    <w:name w:val="xl15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5">
    <w:name w:val="xl15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6">
    <w:name w:val="xl15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7">
    <w:name w:val="xl15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8">
    <w:name w:val="xl15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8"/>
      <w:szCs w:val="28"/>
    </w:rPr>
  </w:style>
  <w:style w:type="paragraph" w:customStyle="1" w:styleId="xl159">
    <w:name w:val="xl15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0">
    <w:name w:val="xl16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1">
    <w:name w:val="xl16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62">
    <w:name w:val="xl16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4">
    <w:name w:val="xl16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6">
    <w:name w:val="xl166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67">
    <w:name w:val="xl1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8">
    <w:name w:val="xl1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69">
    <w:name w:val="xl16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71">
    <w:name w:val="xl1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2">
    <w:name w:val="xl17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3">
    <w:name w:val="xl1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74">
    <w:name w:val="xl17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5">
    <w:name w:val="xl17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6">
    <w:name w:val="xl17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9">
    <w:name w:val="xl17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80">
    <w:name w:val="xl18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1">
    <w:name w:val="xl181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2">
    <w:name w:val="xl18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4">
    <w:name w:val="xl184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85">
    <w:name w:val="xl1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87">
    <w:name w:val="xl187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8">
    <w:name w:val="xl1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91">
    <w:name w:val="xl1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3">
    <w:name w:val="xl19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5">
    <w:name w:val="xl195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6">
    <w:name w:val="xl19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98">
    <w:name w:val="xl19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9">
    <w:name w:val="xl19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0">
    <w:name w:val="xl200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1">
    <w:name w:val="xl20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02">
    <w:name w:val="xl20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3">
    <w:name w:val="xl20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4">
    <w:name w:val="xl204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206">
    <w:name w:val="xl206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08">
    <w:name w:val="xl20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09">
    <w:name w:val="xl20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1">
    <w:name w:val="xl2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2">
    <w:name w:val="xl2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3">
    <w:name w:val="xl21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4">
    <w:name w:val="xl2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5">
    <w:name w:val="xl21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16">
    <w:name w:val="xl21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7">
    <w:name w:val="xl2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8">
    <w:name w:val="xl21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9">
    <w:name w:val="xl21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0">
    <w:name w:val="xl22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1">
    <w:name w:val="xl2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3">
    <w:name w:val="xl223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5">
    <w:name w:val="xl22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6">
    <w:name w:val="xl22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8">
    <w:name w:val="xl228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9">
    <w:name w:val="xl229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30">
    <w:name w:val="xl230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1">
    <w:name w:val="xl23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2">
    <w:name w:val="xl23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3">
    <w:name w:val="xl23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4">
    <w:name w:val="xl23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35">
    <w:name w:val="xl23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36">
    <w:name w:val="xl23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color w:val="FF0000"/>
      <w:sz w:val="28"/>
      <w:szCs w:val="28"/>
    </w:rPr>
  </w:style>
  <w:style w:type="paragraph" w:customStyle="1" w:styleId="xl237">
    <w:name w:val="xl237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8">
    <w:name w:val="xl238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9">
    <w:name w:val="xl239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0">
    <w:name w:val="xl24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1">
    <w:name w:val="xl241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42">
    <w:name w:val="xl24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3">
    <w:name w:val="xl24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4">
    <w:name w:val="xl2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5">
    <w:name w:val="xl24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46">
    <w:name w:val="xl246"/>
    <w:basedOn w:val="a"/>
    <w:rsid w:val="00F30E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7">
    <w:name w:val="xl247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248">
    <w:name w:val="xl24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9">
    <w:name w:val="xl24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0">
    <w:name w:val="xl25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1">
    <w:name w:val="xl25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52">
    <w:name w:val="xl2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253">
    <w:name w:val="xl25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64">
    <w:name w:val="xl64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"/>
    <w:rsid w:val="00AD3771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14</Pages>
  <Words>3495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*</Company>
  <LinksUpToDate>false</LinksUpToDate>
  <CharactersWithSpaces>23371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*</dc:creator>
  <cp:lastModifiedBy>НАБИРУХИНА</cp:lastModifiedBy>
  <cp:revision>48</cp:revision>
  <cp:lastPrinted>2013-06-17T10:25:00Z</cp:lastPrinted>
  <dcterms:created xsi:type="dcterms:W3CDTF">2013-01-21T08:09:00Z</dcterms:created>
  <dcterms:modified xsi:type="dcterms:W3CDTF">2014-11-05T14:12:00Z</dcterms:modified>
</cp:coreProperties>
</file>